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63C58" w14:textId="77777777" w:rsidR="00716060" w:rsidRDefault="00716060" w:rsidP="007160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Thesis Statement: What It Is and Is Not</w:t>
      </w:r>
    </w:p>
    <w:p w14:paraId="2A15AAE0" w14:textId="77777777" w:rsidR="00716060" w:rsidRDefault="00716060" w:rsidP="00716060">
      <w:pPr>
        <w:jc w:val="center"/>
        <w:rPr>
          <w:b/>
          <w:bCs/>
          <w:sz w:val="28"/>
          <w:szCs w:val="28"/>
        </w:rPr>
      </w:pPr>
    </w:p>
    <w:p w14:paraId="1C4921FB" w14:textId="77777777" w:rsidR="00716060" w:rsidRPr="00130B3C" w:rsidRDefault="00716060" w:rsidP="00716060">
      <w:pPr>
        <w:rPr>
          <w:sz w:val="28"/>
          <w:szCs w:val="28"/>
        </w:rPr>
      </w:pPr>
      <w:r w:rsidRPr="00130B3C">
        <w:rPr>
          <w:sz w:val="28"/>
          <w:szCs w:val="28"/>
        </w:rPr>
        <w:t>A Thesis Statement is NOT…</w:t>
      </w:r>
    </w:p>
    <w:p w14:paraId="3CA9530E" w14:textId="77777777" w:rsidR="00716060" w:rsidRPr="00D4153A" w:rsidRDefault="00716060" w:rsidP="0071606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4153A">
        <w:rPr>
          <w:b/>
          <w:bCs/>
          <w:sz w:val="28"/>
          <w:szCs w:val="28"/>
        </w:rPr>
        <w:t>A statement of what is already generally known.</w:t>
      </w:r>
    </w:p>
    <w:p w14:paraId="46E414C1" w14:textId="77777777" w:rsidR="00716060" w:rsidRDefault="00716060" w:rsidP="0071606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“George Washington broke barriers as a founding father.”</w:t>
      </w:r>
    </w:p>
    <w:p w14:paraId="36FD13B2" w14:textId="77777777" w:rsidR="00716060" w:rsidRPr="00D4153A" w:rsidRDefault="00716060" w:rsidP="0071606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4153A">
        <w:rPr>
          <w:b/>
          <w:bCs/>
          <w:sz w:val="28"/>
          <w:szCs w:val="28"/>
        </w:rPr>
        <w:t>A catch-all.</w:t>
      </w:r>
    </w:p>
    <w:p w14:paraId="25E95681" w14:textId="77777777" w:rsidR="00716060" w:rsidRDefault="00716060" w:rsidP="0071606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“Since the beginning of time, there have been religious conflicts.”</w:t>
      </w:r>
    </w:p>
    <w:p w14:paraId="03A8473E" w14:textId="77777777" w:rsidR="00716060" w:rsidRPr="00D4153A" w:rsidRDefault="00716060" w:rsidP="0071606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4153A">
        <w:rPr>
          <w:b/>
          <w:bCs/>
          <w:sz w:val="28"/>
          <w:szCs w:val="28"/>
        </w:rPr>
        <w:t>A grandiose claim.</w:t>
      </w:r>
    </w:p>
    <w:p w14:paraId="69C1C7B9" w14:textId="77777777" w:rsidR="00716060" w:rsidRDefault="00716060" w:rsidP="0071606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“The Great Depression was the worst economic disaster in human history.”</w:t>
      </w:r>
    </w:p>
    <w:p w14:paraId="4A17F8DF" w14:textId="77777777" w:rsidR="00716060" w:rsidRPr="00D4153A" w:rsidRDefault="00716060" w:rsidP="0071606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4153A">
        <w:rPr>
          <w:b/>
          <w:bCs/>
          <w:sz w:val="28"/>
          <w:szCs w:val="28"/>
        </w:rPr>
        <w:t>A counter factual (what-if statement).</w:t>
      </w:r>
    </w:p>
    <w:p w14:paraId="14B355BC" w14:textId="77777777" w:rsidR="00716060" w:rsidRDefault="00716060" w:rsidP="0071606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“If Hitler had not been defeated, he would have conquered the United States.”</w:t>
      </w:r>
    </w:p>
    <w:p w14:paraId="3EECD527" w14:textId="77777777" w:rsidR="00716060" w:rsidRDefault="00716060" w:rsidP="00716060">
      <w:pPr>
        <w:pStyle w:val="ListParagraph"/>
        <w:rPr>
          <w:sz w:val="28"/>
          <w:szCs w:val="28"/>
        </w:rPr>
      </w:pPr>
    </w:p>
    <w:p w14:paraId="1EBA1A6D" w14:textId="77777777" w:rsidR="00716060" w:rsidRDefault="00716060" w:rsidP="00716060">
      <w:pPr>
        <w:rPr>
          <w:sz w:val="28"/>
          <w:szCs w:val="28"/>
        </w:rPr>
      </w:pPr>
      <w:r>
        <w:rPr>
          <w:sz w:val="28"/>
          <w:szCs w:val="28"/>
        </w:rPr>
        <w:t>A Thesis Statement IS…</w:t>
      </w:r>
    </w:p>
    <w:p w14:paraId="64949898" w14:textId="77777777" w:rsidR="00716060" w:rsidRPr="00D4153A" w:rsidRDefault="00716060" w:rsidP="0071606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4153A">
        <w:rPr>
          <w:b/>
          <w:bCs/>
          <w:sz w:val="28"/>
          <w:szCs w:val="28"/>
        </w:rPr>
        <w:t>A hypothesis</w:t>
      </w:r>
    </w:p>
    <w:p w14:paraId="33AEE69F" w14:textId="77777777" w:rsidR="00716060" w:rsidRPr="00D4153A" w:rsidRDefault="00716060" w:rsidP="0071606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Just like a hypothesis, a thesis statement makes a claim that can be proven or disproven with data and evidence.</w:t>
      </w:r>
    </w:p>
    <w:p w14:paraId="57D22EB6" w14:textId="77777777" w:rsidR="00716060" w:rsidRPr="00D4153A" w:rsidRDefault="00716060" w:rsidP="0071606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4153A">
        <w:rPr>
          <w:b/>
          <w:bCs/>
          <w:sz w:val="28"/>
          <w:szCs w:val="28"/>
        </w:rPr>
        <w:t>The “SO-WHAT”</w:t>
      </w:r>
    </w:p>
    <w:p w14:paraId="3556EADD" w14:textId="77777777" w:rsidR="00716060" w:rsidRDefault="00716060" w:rsidP="0071606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 “so-what” factor informs the audience why the topic is significant in history.</w:t>
      </w:r>
    </w:p>
    <w:p w14:paraId="627CE598" w14:textId="77777777" w:rsidR="00716060" w:rsidRPr="00D4153A" w:rsidRDefault="00716060" w:rsidP="0071606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4153A">
        <w:rPr>
          <w:b/>
          <w:bCs/>
          <w:sz w:val="28"/>
          <w:szCs w:val="28"/>
        </w:rPr>
        <w:t>Falsifiable</w:t>
      </w:r>
    </w:p>
    <w:p w14:paraId="6C80D2BB" w14:textId="77777777" w:rsidR="00716060" w:rsidRDefault="00716060" w:rsidP="0071606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Thesis statements, like hypotheses, have to have the possibility of being refuted. </w:t>
      </w:r>
    </w:p>
    <w:p w14:paraId="252139F6" w14:textId="77777777" w:rsidR="00716060" w:rsidRPr="00D4153A" w:rsidRDefault="00716060" w:rsidP="0071606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4153A">
        <w:rPr>
          <w:b/>
          <w:bCs/>
          <w:sz w:val="28"/>
          <w:szCs w:val="28"/>
        </w:rPr>
        <w:t>Supported by primary and secondary sources.</w:t>
      </w:r>
    </w:p>
    <w:p w14:paraId="06B946BF" w14:textId="77777777" w:rsidR="00716060" w:rsidRDefault="00716060" w:rsidP="0071606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All thesis statements must be proven with primary sources. Secondary sources are used to help interpret primary sources.</w:t>
      </w:r>
    </w:p>
    <w:p w14:paraId="0CDBBF98" w14:textId="77777777" w:rsidR="00716060" w:rsidRDefault="00716060" w:rsidP="00716060">
      <w:pPr>
        <w:pStyle w:val="ListParagraph"/>
        <w:rPr>
          <w:sz w:val="28"/>
          <w:szCs w:val="28"/>
        </w:rPr>
      </w:pPr>
    </w:p>
    <w:p w14:paraId="6551D227" w14:textId="77777777" w:rsidR="00716060" w:rsidRDefault="00716060" w:rsidP="00716060">
      <w:pPr>
        <w:rPr>
          <w:sz w:val="28"/>
          <w:szCs w:val="28"/>
        </w:rPr>
      </w:pPr>
    </w:p>
    <w:p w14:paraId="0EF81B41" w14:textId="77777777" w:rsidR="00716060" w:rsidRDefault="00716060" w:rsidP="00716060">
      <w:pPr>
        <w:rPr>
          <w:sz w:val="28"/>
          <w:szCs w:val="28"/>
        </w:rPr>
      </w:pPr>
    </w:p>
    <w:p w14:paraId="5F3A5478" w14:textId="77777777" w:rsidR="00716060" w:rsidRDefault="00716060" w:rsidP="00716060">
      <w:pPr>
        <w:rPr>
          <w:sz w:val="28"/>
          <w:szCs w:val="28"/>
        </w:rPr>
      </w:pPr>
    </w:p>
    <w:p w14:paraId="5BC760D9" w14:textId="77777777" w:rsidR="00716060" w:rsidRDefault="00716060" w:rsidP="00716060">
      <w:pPr>
        <w:rPr>
          <w:sz w:val="28"/>
          <w:szCs w:val="28"/>
        </w:rPr>
      </w:pPr>
    </w:p>
    <w:p w14:paraId="0ADB5C32" w14:textId="77777777" w:rsidR="00716060" w:rsidRDefault="00716060" w:rsidP="00716060">
      <w:pPr>
        <w:rPr>
          <w:sz w:val="28"/>
          <w:szCs w:val="28"/>
        </w:rPr>
      </w:pPr>
    </w:p>
    <w:p w14:paraId="1C6CAB34" w14:textId="77777777" w:rsidR="00716060" w:rsidRDefault="00716060" w:rsidP="00716060">
      <w:pPr>
        <w:rPr>
          <w:sz w:val="28"/>
          <w:szCs w:val="28"/>
        </w:rPr>
      </w:pPr>
    </w:p>
    <w:p w14:paraId="0FF0B6D8" w14:textId="77777777" w:rsidR="00716060" w:rsidRDefault="00716060" w:rsidP="00716060">
      <w:pPr>
        <w:rPr>
          <w:sz w:val="28"/>
          <w:szCs w:val="28"/>
        </w:rPr>
      </w:pPr>
    </w:p>
    <w:p w14:paraId="20A344DA" w14:textId="77777777" w:rsidR="00716060" w:rsidRDefault="00716060" w:rsidP="00716060">
      <w:pPr>
        <w:rPr>
          <w:sz w:val="28"/>
          <w:szCs w:val="28"/>
        </w:rPr>
      </w:pPr>
    </w:p>
    <w:p w14:paraId="32952481" w14:textId="77777777" w:rsidR="00716060" w:rsidRDefault="00716060" w:rsidP="00716060">
      <w:pPr>
        <w:rPr>
          <w:sz w:val="28"/>
          <w:szCs w:val="28"/>
        </w:rPr>
      </w:pPr>
    </w:p>
    <w:p w14:paraId="1EA64361" w14:textId="77777777" w:rsidR="00716060" w:rsidRDefault="00716060" w:rsidP="00716060">
      <w:pPr>
        <w:rPr>
          <w:sz w:val="28"/>
          <w:szCs w:val="28"/>
        </w:rPr>
      </w:pPr>
    </w:p>
    <w:p w14:paraId="6B73A3E5" w14:textId="77777777" w:rsidR="00716060" w:rsidRDefault="00716060" w:rsidP="00716060">
      <w:pPr>
        <w:rPr>
          <w:sz w:val="28"/>
          <w:szCs w:val="28"/>
        </w:rPr>
      </w:pPr>
      <w:r>
        <w:rPr>
          <w:sz w:val="28"/>
          <w:szCs w:val="28"/>
        </w:rPr>
        <w:lastRenderedPageBreak/>
        <w:t>Using this information, identify why the following are not thesis statements, or are very weak thesis statements:</w:t>
      </w:r>
    </w:p>
    <w:p w14:paraId="4E638938" w14:textId="77777777" w:rsidR="00716060" w:rsidRDefault="00716060" w:rsidP="00716060">
      <w:pPr>
        <w:rPr>
          <w:sz w:val="28"/>
          <w:szCs w:val="28"/>
        </w:rPr>
      </w:pPr>
    </w:p>
    <w:p w14:paraId="5B93FB17" w14:textId="77777777" w:rsidR="00716060" w:rsidRDefault="00716060" w:rsidP="00716060">
      <w:pPr>
        <w:rPr>
          <w:sz w:val="28"/>
          <w:szCs w:val="28"/>
        </w:rPr>
      </w:pPr>
      <w:r>
        <w:rPr>
          <w:sz w:val="28"/>
          <w:szCs w:val="28"/>
        </w:rPr>
        <w:t>1. “During the Revolutionary War, the Founding Fathers changed the world.”</w:t>
      </w:r>
    </w:p>
    <w:p w14:paraId="571481B6" w14:textId="77777777" w:rsidR="00716060" w:rsidRDefault="00716060" w:rsidP="00716060">
      <w:pPr>
        <w:rPr>
          <w:sz w:val="28"/>
          <w:szCs w:val="28"/>
        </w:rPr>
      </w:pPr>
    </w:p>
    <w:p w14:paraId="48C11396" w14:textId="77777777" w:rsidR="00716060" w:rsidRDefault="00716060" w:rsidP="00716060">
      <w:pPr>
        <w:rPr>
          <w:sz w:val="28"/>
          <w:szCs w:val="28"/>
        </w:rPr>
      </w:pPr>
      <w:r>
        <w:rPr>
          <w:sz w:val="28"/>
          <w:szCs w:val="28"/>
        </w:rPr>
        <w:t>What is wrong with this statement? _____________________________________</w:t>
      </w:r>
    </w:p>
    <w:p w14:paraId="32192D9F" w14:textId="77777777" w:rsidR="00716060" w:rsidRDefault="00716060" w:rsidP="0071606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0AF7F539" w14:textId="77777777" w:rsidR="00716060" w:rsidRDefault="00716060" w:rsidP="00716060">
      <w:pPr>
        <w:rPr>
          <w:sz w:val="28"/>
          <w:szCs w:val="28"/>
        </w:rPr>
      </w:pPr>
    </w:p>
    <w:p w14:paraId="6587319E" w14:textId="77777777" w:rsidR="00716060" w:rsidRDefault="00716060" w:rsidP="00716060">
      <w:pPr>
        <w:rPr>
          <w:sz w:val="28"/>
          <w:szCs w:val="28"/>
        </w:rPr>
      </w:pPr>
    </w:p>
    <w:p w14:paraId="0E877728" w14:textId="77777777" w:rsidR="00716060" w:rsidRDefault="00716060" w:rsidP="00716060">
      <w:pPr>
        <w:rPr>
          <w:sz w:val="28"/>
          <w:szCs w:val="28"/>
        </w:rPr>
      </w:pPr>
      <w:r>
        <w:rPr>
          <w:sz w:val="28"/>
          <w:szCs w:val="28"/>
        </w:rPr>
        <w:t xml:space="preserve">2. “Rachel Carson wrote </w:t>
      </w:r>
      <w:r>
        <w:rPr>
          <w:i/>
          <w:iCs/>
          <w:sz w:val="28"/>
          <w:szCs w:val="28"/>
        </w:rPr>
        <w:t xml:space="preserve">Silent </w:t>
      </w:r>
      <w:proofErr w:type="gramStart"/>
      <w:r>
        <w:rPr>
          <w:i/>
          <w:iCs/>
          <w:sz w:val="28"/>
          <w:szCs w:val="28"/>
        </w:rPr>
        <w:t xml:space="preserve">Spring </w:t>
      </w:r>
      <w:r>
        <w:rPr>
          <w:sz w:val="28"/>
          <w:szCs w:val="28"/>
        </w:rPr>
        <w:t xml:space="preserve"> in</w:t>
      </w:r>
      <w:proofErr w:type="gramEnd"/>
      <w:r>
        <w:rPr>
          <w:sz w:val="28"/>
          <w:szCs w:val="28"/>
        </w:rPr>
        <w:t xml:space="preserve"> 1962.”</w:t>
      </w:r>
    </w:p>
    <w:p w14:paraId="7DF2FD90" w14:textId="77777777" w:rsidR="00716060" w:rsidRDefault="00716060" w:rsidP="00716060">
      <w:pPr>
        <w:rPr>
          <w:sz w:val="28"/>
          <w:szCs w:val="28"/>
        </w:rPr>
      </w:pPr>
    </w:p>
    <w:p w14:paraId="6DF67AD1" w14:textId="77777777" w:rsidR="00716060" w:rsidRDefault="00716060" w:rsidP="00716060">
      <w:pPr>
        <w:rPr>
          <w:sz w:val="28"/>
          <w:szCs w:val="28"/>
        </w:rPr>
      </w:pPr>
      <w:r>
        <w:rPr>
          <w:sz w:val="28"/>
          <w:szCs w:val="28"/>
        </w:rPr>
        <w:t>What is wrong with this statement? _____________________________________</w:t>
      </w:r>
    </w:p>
    <w:p w14:paraId="23D2875C" w14:textId="77777777" w:rsidR="00716060" w:rsidRDefault="00716060" w:rsidP="0071606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5E9F8965" w14:textId="77777777" w:rsidR="00716060" w:rsidRDefault="00716060" w:rsidP="00716060">
      <w:pPr>
        <w:rPr>
          <w:sz w:val="28"/>
          <w:szCs w:val="28"/>
        </w:rPr>
      </w:pPr>
    </w:p>
    <w:p w14:paraId="2966D1A4" w14:textId="77777777" w:rsidR="00716060" w:rsidRDefault="00716060" w:rsidP="00716060">
      <w:pPr>
        <w:rPr>
          <w:sz w:val="28"/>
          <w:szCs w:val="28"/>
        </w:rPr>
      </w:pPr>
    </w:p>
    <w:p w14:paraId="68855445" w14:textId="77777777" w:rsidR="00716060" w:rsidRDefault="00716060" w:rsidP="00716060">
      <w:pPr>
        <w:rPr>
          <w:sz w:val="28"/>
          <w:szCs w:val="28"/>
        </w:rPr>
      </w:pPr>
      <w:r>
        <w:rPr>
          <w:sz w:val="28"/>
          <w:szCs w:val="28"/>
        </w:rPr>
        <w:t>3. “The Ku Klux Klan ruled Colorado in the 1920s.”</w:t>
      </w:r>
    </w:p>
    <w:p w14:paraId="5DFED725" w14:textId="77777777" w:rsidR="00716060" w:rsidRDefault="00716060" w:rsidP="00716060">
      <w:pPr>
        <w:rPr>
          <w:sz w:val="28"/>
          <w:szCs w:val="28"/>
        </w:rPr>
      </w:pPr>
    </w:p>
    <w:p w14:paraId="14909EDB" w14:textId="77777777" w:rsidR="00716060" w:rsidRDefault="00716060" w:rsidP="00716060">
      <w:pPr>
        <w:rPr>
          <w:sz w:val="28"/>
          <w:szCs w:val="28"/>
        </w:rPr>
      </w:pPr>
      <w:r>
        <w:rPr>
          <w:sz w:val="28"/>
          <w:szCs w:val="28"/>
        </w:rPr>
        <w:t>What is wrong with this statement? _____________________________________</w:t>
      </w:r>
    </w:p>
    <w:p w14:paraId="0B2AE711" w14:textId="77777777" w:rsidR="00716060" w:rsidRDefault="00716060" w:rsidP="0071606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07EF30CD" w14:textId="77777777" w:rsidR="00716060" w:rsidRDefault="00716060" w:rsidP="00716060">
      <w:pPr>
        <w:rPr>
          <w:sz w:val="28"/>
          <w:szCs w:val="28"/>
        </w:rPr>
      </w:pPr>
    </w:p>
    <w:p w14:paraId="7E2FCFBB" w14:textId="77777777" w:rsidR="00716060" w:rsidRDefault="00716060" w:rsidP="00716060">
      <w:pPr>
        <w:rPr>
          <w:sz w:val="28"/>
          <w:szCs w:val="28"/>
        </w:rPr>
      </w:pPr>
    </w:p>
    <w:p w14:paraId="0B414008" w14:textId="77777777" w:rsidR="00716060" w:rsidRDefault="00716060" w:rsidP="00716060">
      <w:pPr>
        <w:rPr>
          <w:sz w:val="28"/>
          <w:szCs w:val="28"/>
        </w:rPr>
      </w:pPr>
      <w:r>
        <w:rPr>
          <w:sz w:val="28"/>
          <w:szCs w:val="28"/>
        </w:rPr>
        <w:t>4. “The United States was the first country to go to the moon.”</w:t>
      </w:r>
    </w:p>
    <w:p w14:paraId="61423990" w14:textId="77777777" w:rsidR="00716060" w:rsidRDefault="00716060" w:rsidP="00716060">
      <w:pPr>
        <w:rPr>
          <w:sz w:val="28"/>
          <w:szCs w:val="28"/>
        </w:rPr>
      </w:pPr>
    </w:p>
    <w:p w14:paraId="44A72E2B" w14:textId="77777777" w:rsidR="00716060" w:rsidRDefault="00716060" w:rsidP="00716060">
      <w:pPr>
        <w:rPr>
          <w:sz w:val="28"/>
          <w:szCs w:val="28"/>
        </w:rPr>
      </w:pPr>
      <w:r>
        <w:rPr>
          <w:sz w:val="28"/>
          <w:szCs w:val="28"/>
        </w:rPr>
        <w:t>What is wrong with this statement? _____________________________________</w:t>
      </w:r>
    </w:p>
    <w:p w14:paraId="5CA2EDD4" w14:textId="77777777" w:rsidR="00716060" w:rsidRDefault="00716060" w:rsidP="0071606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718ABF6B" w14:textId="77777777" w:rsidR="00716060" w:rsidRDefault="00716060" w:rsidP="00716060">
      <w:pPr>
        <w:rPr>
          <w:sz w:val="28"/>
          <w:szCs w:val="28"/>
        </w:rPr>
      </w:pPr>
    </w:p>
    <w:p w14:paraId="72DE712A" w14:textId="77777777" w:rsidR="00716060" w:rsidRDefault="00716060" w:rsidP="00716060">
      <w:pPr>
        <w:rPr>
          <w:sz w:val="28"/>
          <w:szCs w:val="28"/>
        </w:rPr>
      </w:pPr>
    </w:p>
    <w:p w14:paraId="5AA85DDB" w14:textId="77777777" w:rsidR="00716060" w:rsidRDefault="00716060" w:rsidP="00716060">
      <w:pPr>
        <w:rPr>
          <w:sz w:val="28"/>
          <w:szCs w:val="28"/>
        </w:rPr>
      </w:pPr>
      <w:r>
        <w:rPr>
          <w:sz w:val="28"/>
          <w:szCs w:val="28"/>
        </w:rPr>
        <w:t>5. “Oskar Schindler saved Jews during the Holocaust.”</w:t>
      </w:r>
    </w:p>
    <w:p w14:paraId="08256F4E" w14:textId="77777777" w:rsidR="00716060" w:rsidRDefault="00716060" w:rsidP="00716060">
      <w:pPr>
        <w:rPr>
          <w:sz w:val="28"/>
          <w:szCs w:val="28"/>
        </w:rPr>
      </w:pPr>
    </w:p>
    <w:p w14:paraId="1F2BC786" w14:textId="77777777" w:rsidR="00716060" w:rsidRDefault="00716060" w:rsidP="00716060">
      <w:pPr>
        <w:rPr>
          <w:sz w:val="28"/>
          <w:szCs w:val="28"/>
        </w:rPr>
      </w:pPr>
      <w:r>
        <w:rPr>
          <w:sz w:val="28"/>
          <w:szCs w:val="28"/>
        </w:rPr>
        <w:t>What is wrong with this statement? _____________________________________</w:t>
      </w:r>
    </w:p>
    <w:p w14:paraId="6D921E64" w14:textId="77777777" w:rsidR="00716060" w:rsidRDefault="00716060" w:rsidP="0071606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19A4E3CF" w14:textId="77777777" w:rsidR="00990425" w:rsidRPr="00716060" w:rsidRDefault="00990425" w:rsidP="00716060">
      <w:bookmarkStart w:id="0" w:name="_GoBack"/>
      <w:bookmarkEnd w:id="0"/>
    </w:p>
    <w:sectPr w:rsidR="00990425" w:rsidRPr="00716060" w:rsidSect="00603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909C6"/>
    <w:multiLevelType w:val="hybridMultilevel"/>
    <w:tmpl w:val="8312E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60"/>
    <w:rsid w:val="0060331F"/>
    <w:rsid w:val="00716060"/>
    <w:rsid w:val="00990425"/>
    <w:rsid w:val="00D52091"/>
    <w:rsid w:val="00E2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CA59F3"/>
  <w15:chartTrackingRefBased/>
  <w15:docId w15:val="{0696C5CD-261F-3340-A631-FECE7898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6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Gabehart, Kayla</dc:creator>
  <cp:keywords/>
  <dc:description/>
  <cp:lastModifiedBy>Gabehart, Kayla</cp:lastModifiedBy>
  <cp:revision>1</cp:revision>
  <dcterms:created xsi:type="dcterms:W3CDTF">2019-08-28T15:16:00Z</dcterms:created>
  <dcterms:modified xsi:type="dcterms:W3CDTF">2019-08-28T15:16:00Z</dcterms:modified>
</cp:coreProperties>
</file>