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594D" w14:textId="29870D4E" w:rsidR="00643A4E" w:rsidRDefault="00320DC0" w:rsidP="00EE4391">
      <w:r>
        <w:t>October 10</w:t>
      </w:r>
      <w:r w:rsidR="00EE4391">
        <w:t>, 2019</w:t>
      </w:r>
    </w:p>
    <w:p w14:paraId="78F52F65" w14:textId="24E159F2" w:rsidR="00EE4391" w:rsidRDefault="00EE4391" w:rsidP="00EE4391">
      <w:r>
        <w:t>CLAS Council</w:t>
      </w:r>
    </w:p>
    <w:p w14:paraId="74446FAE" w14:textId="007D4D17" w:rsidR="00EE4391" w:rsidRDefault="00EE4391" w:rsidP="00EE4391"/>
    <w:p w14:paraId="62032DF7" w14:textId="61B1DF07" w:rsidR="00EE4391" w:rsidRDefault="00EE4391" w:rsidP="00EE4391">
      <w:pPr>
        <w:jc w:val="center"/>
      </w:pPr>
      <w:r>
        <w:t>AGENDA</w:t>
      </w:r>
    </w:p>
    <w:p w14:paraId="7FC60B2C" w14:textId="6BA78BF2" w:rsidR="00EE4391" w:rsidRDefault="00EE4391" w:rsidP="00EE4391">
      <w:pPr>
        <w:jc w:val="center"/>
      </w:pPr>
    </w:p>
    <w:p w14:paraId="15B0B196" w14:textId="3D163131" w:rsidR="00EE4391" w:rsidRDefault="00EE4391" w:rsidP="00EE4391">
      <w:pPr>
        <w:pStyle w:val="ListParagraph"/>
        <w:numPr>
          <w:ilvl w:val="0"/>
          <w:numId w:val="1"/>
        </w:numPr>
      </w:pPr>
      <w:r>
        <w:t>Welcome and introductions</w:t>
      </w:r>
    </w:p>
    <w:p w14:paraId="3EB0D55A" w14:textId="3C0F5100" w:rsidR="00320DC0" w:rsidRDefault="00320DC0" w:rsidP="00320DC0">
      <w:pPr>
        <w:pStyle w:val="ListParagraph"/>
        <w:numPr>
          <w:ilvl w:val="0"/>
          <w:numId w:val="1"/>
        </w:numPr>
      </w:pPr>
      <w:r>
        <w:t>Short updates (5 min)</w:t>
      </w:r>
    </w:p>
    <w:p w14:paraId="32A3347C" w14:textId="309EC85D" w:rsidR="00320DC0" w:rsidRDefault="00320DC0" w:rsidP="00320DC0">
      <w:pPr>
        <w:pStyle w:val="ListParagraph"/>
        <w:numPr>
          <w:ilvl w:val="0"/>
          <w:numId w:val="1"/>
        </w:numPr>
      </w:pPr>
      <w:r>
        <w:t>Conversation with Nelie Viveros and colleagues</w:t>
      </w:r>
      <w:bookmarkStart w:id="0" w:name="_GoBack"/>
      <w:bookmarkEnd w:id="0"/>
    </w:p>
    <w:sectPr w:rsidR="00320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33B02"/>
    <w:multiLevelType w:val="hybridMultilevel"/>
    <w:tmpl w:val="229C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1"/>
    <w:rsid w:val="00020E23"/>
    <w:rsid w:val="00320DC0"/>
    <w:rsid w:val="003A350D"/>
    <w:rsid w:val="00401456"/>
    <w:rsid w:val="004608E2"/>
    <w:rsid w:val="004947DD"/>
    <w:rsid w:val="005033CB"/>
    <w:rsid w:val="00556570"/>
    <w:rsid w:val="005B4E50"/>
    <w:rsid w:val="005D1638"/>
    <w:rsid w:val="00643A4E"/>
    <w:rsid w:val="0079432E"/>
    <w:rsid w:val="007A4B3A"/>
    <w:rsid w:val="007B0156"/>
    <w:rsid w:val="00944242"/>
    <w:rsid w:val="00963B3D"/>
    <w:rsid w:val="00A567B1"/>
    <w:rsid w:val="00BA113B"/>
    <w:rsid w:val="00C43D12"/>
    <w:rsid w:val="00CD0E09"/>
    <w:rsid w:val="00CD1D7B"/>
    <w:rsid w:val="00CF7BE5"/>
    <w:rsid w:val="00D31F8A"/>
    <w:rsid w:val="00EB04BD"/>
    <w:rsid w:val="00E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EB4C"/>
  <w15:chartTrackingRefBased/>
  <w15:docId w15:val="{9321FC97-A787-4CC7-9796-C31FAF06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D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Breger</dc:creator>
  <cp:keywords/>
  <dc:description/>
  <cp:lastModifiedBy>Sasha Breger</cp:lastModifiedBy>
  <cp:revision>4</cp:revision>
  <dcterms:created xsi:type="dcterms:W3CDTF">2019-10-07T17:07:00Z</dcterms:created>
  <dcterms:modified xsi:type="dcterms:W3CDTF">2019-10-07T17:09:00Z</dcterms:modified>
</cp:coreProperties>
</file>